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0B95274E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950A04">
        <w:rPr>
          <w:b/>
          <w:sz w:val="32"/>
          <w:szCs w:val="32"/>
        </w:rPr>
        <w:t>6</w:t>
      </w:r>
      <w:r w:rsidR="003E3C1E">
        <w:rPr>
          <w:b/>
          <w:sz w:val="32"/>
          <w:szCs w:val="32"/>
        </w:rPr>
        <w:t>-</w:t>
      </w:r>
      <w:r w:rsidR="00171C3B">
        <w:rPr>
          <w:b/>
          <w:sz w:val="32"/>
          <w:szCs w:val="32"/>
        </w:rPr>
        <w:t>1</w:t>
      </w:r>
      <w:r w:rsidR="00950A04">
        <w:rPr>
          <w:b/>
          <w:sz w:val="32"/>
          <w:szCs w:val="32"/>
        </w:rPr>
        <w:t>2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0D79DC33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9E384A">
        <w:rPr>
          <w:color w:val="333333"/>
          <w:sz w:val="24"/>
          <w:szCs w:val="24"/>
        </w:rPr>
        <w:t>01</w:t>
      </w:r>
      <w:r>
        <w:rPr>
          <w:color w:val="333333"/>
          <w:sz w:val="24"/>
          <w:szCs w:val="24"/>
        </w:rPr>
        <w:t>-</w:t>
      </w:r>
      <w:r w:rsidR="009E384A">
        <w:rPr>
          <w:color w:val="333333"/>
          <w:sz w:val="24"/>
          <w:szCs w:val="24"/>
        </w:rPr>
        <w:t>11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28DC720B" w14:textId="3E2F596A" w:rsidR="009E384A" w:rsidRDefault="009E384A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Horst ijsbaan</w:t>
      </w:r>
    </w:p>
    <w:p w14:paraId="03AF90DD" w14:textId="7D16A456" w:rsidR="009E384A" w:rsidRDefault="00950A04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Dansgarde Sevenum</w:t>
      </w:r>
    </w:p>
    <w:p w14:paraId="6169D3AD" w14:textId="5242CA5D" w:rsidR="005A3FB1" w:rsidRDefault="005A3FB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Kermis Sevenum</w:t>
      </w:r>
    </w:p>
    <w:p w14:paraId="55082C2E" w14:textId="44768490" w:rsidR="002B642C" w:rsidRPr="00950A04" w:rsidRDefault="00950A04" w:rsidP="00950A04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Thema verkeersveiligheid</w:t>
      </w:r>
    </w:p>
    <w:p w14:paraId="6CB76A0E" w14:textId="71C968DF" w:rsidR="00651B41" w:rsidRDefault="00BB4E4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Sevenum in de wijk</w:t>
      </w:r>
    </w:p>
    <w:p w14:paraId="4B4A5909" w14:textId="0C14E7FB" w:rsidR="005F236F" w:rsidRPr="0050565B" w:rsidRDefault="002B642C" w:rsidP="0050565B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Openbare Bibliotheek</w:t>
      </w:r>
    </w:p>
    <w:p w14:paraId="05F89668" w14:textId="4246F882" w:rsidR="007B5095" w:rsidRPr="0041654C" w:rsidRDefault="00AF2A08" w:rsidP="0041654C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Projecten Z</w:t>
      </w:r>
      <w:r w:rsidRPr="00AF2A08">
        <w:rPr>
          <w:color w:val="333333"/>
          <w:sz w:val="24"/>
          <w:szCs w:val="24"/>
        </w:rPr>
        <w:t>aerum</w:t>
      </w:r>
      <w:r>
        <w:rPr>
          <w:color w:val="333333"/>
          <w:sz w:val="24"/>
          <w:szCs w:val="24"/>
        </w:rPr>
        <w:t xml:space="preserve"> 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r>
        <w:rPr>
          <w:color w:val="333333"/>
          <w:sz w:val="24"/>
          <w:szCs w:val="24"/>
        </w:rPr>
        <w:t xml:space="preserve"> 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="0041654C">
        <w:rPr>
          <w:color w:val="333333"/>
          <w:sz w:val="24"/>
          <w:szCs w:val="24"/>
        </w:rPr>
        <w:t>n</w:t>
      </w:r>
    </w:p>
    <w:p w14:paraId="2DC1E9BC" w14:textId="6DA5FAC5" w:rsidR="00AC0E60" w:rsidRPr="00582A0F" w:rsidRDefault="00AC0E60" w:rsidP="005F236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236F">
        <w:rPr>
          <w:rFonts w:ascii="Arial" w:hAnsi="Arial" w:cs="Arial"/>
          <w:color w:val="000000"/>
        </w:rPr>
        <w:t>WVTTK</w:t>
      </w:r>
    </w:p>
    <w:p w14:paraId="033091AA" w14:textId="77777777" w:rsidR="00950505" w:rsidRPr="00582A0F" w:rsidRDefault="00950505" w:rsidP="00582A0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82A0F">
        <w:rPr>
          <w:color w:val="333333"/>
          <w:sz w:val="24"/>
          <w:szCs w:val="24"/>
        </w:rPr>
        <w:t>Sluiting</w:t>
      </w:r>
    </w:p>
    <w:sectPr w:rsidR="00950505" w:rsidRPr="00582A0F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5640" w14:textId="77777777" w:rsidR="00B7324E" w:rsidRDefault="00B7324E">
      <w:r>
        <w:separator/>
      </w:r>
    </w:p>
  </w:endnote>
  <w:endnote w:type="continuationSeparator" w:id="0">
    <w:p w14:paraId="03E08456" w14:textId="77777777" w:rsidR="00B7324E" w:rsidRDefault="00B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E751" w14:textId="77777777" w:rsidR="00B7324E" w:rsidRDefault="00B7324E">
      <w:r>
        <w:separator/>
      </w:r>
    </w:p>
  </w:footnote>
  <w:footnote w:type="continuationSeparator" w:id="0">
    <w:p w14:paraId="3890FC8E" w14:textId="77777777" w:rsidR="00B7324E" w:rsidRDefault="00B7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641DAE"/>
    <w:multiLevelType w:val="hybridMultilevel"/>
    <w:tmpl w:val="C1E0432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7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6"/>
  </w:num>
  <w:num w:numId="20" w16cid:durableId="1224487728">
    <w:abstractNumId w:val="38"/>
  </w:num>
  <w:num w:numId="21" w16cid:durableId="273825544">
    <w:abstractNumId w:val="29"/>
  </w:num>
  <w:num w:numId="22" w16cid:durableId="1424255369">
    <w:abstractNumId w:val="35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  <w:num w:numId="41" w16cid:durableId="15646761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061D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1C3B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D091B"/>
    <w:rsid w:val="001E3F15"/>
    <w:rsid w:val="001E409C"/>
    <w:rsid w:val="001E598F"/>
    <w:rsid w:val="0020085E"/>
    <w:rsid w:val="002026E1"/>
    <w:rsid w:val="00202E75"/>
    <w:rsid w:val="0020416C"/>
    <w:rsid w:val="00206EC1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642C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96340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654C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65B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82A0F"/>
    <w:rsid w:val="005951BC"/>
    <w:rsid w:val="005A1B2C"/>
    <w:rsid w:val="005A3C12"/>
    <w:rsid w:val="005A3FB1"/>
    <w:rsid w:val="005A576E"/>
    <w:rsid w:val="005B4CB1"/>
    <w:rsid w:val="005C515A"/>
    <w:rsid w:val="005E1D79"/>
    <w:rsid w:val="005E28D0"/>
    <w:rsid w:val="005E79A9"/>
    <w:rsid w:val="005F1556"/>
    <w:rsid w:val="005F22FC"/>
    <w:rsid w:val="005F236F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1B41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1FFD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0A04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E384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1A5C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7324E"/>
    <w:rsid w:val="00B80E71"/>
    <w:rsid w:val="00B8159D"/>
    <w:rsid w:val="00B83663"/>
    <w:rsid w:val="00B95A83"/>
    <w:rsid w:val="00BA3AF7"/>
    <w:rsid w:val="00BB36C3"/>
    <w:rsid w:val="00BB426E"/>
    <w:rsid w:val="00BB4E41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1949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251B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1728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3</cp:revision>
  <cp:lastPrinted>2011-03-01T19:47:00Z</cp:lastPrinted>
  <dcterms:created xsi:type="dcterms:W3CDTF">2023-11-26T15:39:00Z</dcterms:created>
  <dcterms:modified xsi:type="dcterms:W3CDTF">2023-11-26T15:41:00Z</dcterms:modified>
</cp:coreProperties>
</file>